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1B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885CF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8789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AA64C67" w14:textId="77777777" w:rsidR="006D2518" w:rsidRDefault="006D2518" w:rsidP="006D2518">
      <w:pPr>
        <w:jc w:val="center"/>
        <w:rPr>
          <w:sz w:val="28"/>
          <w:szCs w:val="28"/>
        </w:rPr>
      </w:pPr>
    </w:p>
    <w:p w14:paraId="08CDE91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323F2">
        <w:rPr>
          <w:sz w:val="28"/>
          <w:szCs w:val="28"/>
        </w:rPr>
        <w:t>iastowska 31</w:t>
      </w:r>
    </w:p>
    <w:p w14:paraId="5E738B84" w14:textId="77777777" w:rsidR="00567E13" w:rsidRDefault="00567E13" w:rsidP="006D2518">
      <w:pPr>
        <w:rPr>
          <w:sz w:val="28"/>
          <w:szCs w:val="28"/>
        </w:rPr>
      </w:pPr>
    </w:p>
    <w:p w14:paraId="11BC2C5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AFD8980" w14:textId="2ED9997A" w:rsidR="005C14F2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7A4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7A4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B90DE6C" w14:textId="3B207C9E" w:rsidR="005468EC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223C0">
        <w:rPr>
          <w:sz w:val="28"/>
          <w:szCs w:val="28"/>
        </w:rPr>
        <w:t xml:space="preserve"> </w:t>
      </w:r>
      <w:r w:rsidR="001323F2">
        <w:rPr>
          <w:sz w:val="28"/>
          <w:szCs w:val="28"/>
        </w:rPr>
        <w:t xml:space="preserve">0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ób</w:t>
      </w:r>
    </w:p>
    <w:p w14:paraId="2FB1B6DE" w14:textId="77777777" w:rsidR="005C14F2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222F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222F4">
        <w:rPr>
          <w:sz w:val="28"/>
          <w:szCs w:val="28"/>
        </w:rPr>
        <w:t>y</w:t>
      </w:r>
    </w:p>
    <w:p w14:paraId="4FC13033" w14:textId="77777777" w:rsidR="009532A7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</w:t>
      </w:r>
      <w:r w:rsidR="009F76C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F76CC">
        <w:rPr>
          <w:sz w:val="28"/>
          <w:szCs w:val="28"/>
        </w:rPr>
        <w:t>a</w:t>
      </w:r>
    </w:p>
    <w:p w14:paraId="6B6D4382" w14:textId="77777777" w:rsidR="00336981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36981">
        <w:rPr>
          <w:sz w:val="28"/>
          <w:szCs w:val="28"/>
        </w:rPr>
        <w:t>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36981">
        <w:rPr>
          <w:sz w:val="28"/>
          <w:szCs w:val="28"/>
        </w:rPr>
        <w:t>oby</w:t>
      </w:r>
    </w:p>
    <w:p w14:paraId="0B5C7DF4" w14:textId="0E04DBB4" w:rsidR="00E67D28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323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sectPr w:rsidR="00E67D2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22F4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315679"/>
    <w:rsid w:val="003309FE"/>
    <w:rsid w:val="00335E84"/>
    <w:rsid w:val="00336981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45F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7A4B"/>
    <w:rsid w:val="007F5F99"/>
    <w:rsid w:val="00804C71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F76CC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49A1"/>
    <w:rsid w:val="00B81147"/>
    <w:rsid w:val="00BA08F5"/>
    <w:rsid w:val="00BB4D96"/>
    <w:rsid w:val="00BC2942"/>
    <w:rsid w:val="00C0508E"/>
    <w:rsid w:val="00C12C50"/>
    <w:rsid w:val="00C15498"/>
    <w:rsid w:val="00C15CB3"/>
    <w:rsid w:val="00C2077F"/>
    <w:rsid w:val="00C223C0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2A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33C"/>
  <w15:docId w15:val="{A686512C-53BC-4112-91FA-8E2522B1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2022-08-08T11:30:00Z</dcterms:modified>
</cp:coreProperties>
</file>